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30" w:rsidRDefault="009B19CC" w:rsidP="00940830">
      <w:pPr>
        <w:pStyle w:val="Heading2"/>
        <w:numPr>
          <w:ilvl w:val="1"/>
          <w:numId w:val="1"/>
        </w:numPr>
        <w:jc w:val="right"/>
        <w:rPr>
          <w:sz w:val="20"/>
          <w:szCs w:val="20"/>
        </w:rPr>
      </w:pPr>
      <w:proofErr w:type="spellStart"/>
      <w:r>
        <w:rPr>
          <w:rFonts w:ascii="Arial Black" w:hAnsi="Arial Black" w:cs="Arial Black"/>
          <w:sz w:val="36"/>
          <w:szCs w:val="36"/>
        </w:rPr>
        <w:t>Saravana</w:t>
      </w:r>
      <w:proofErr w:type="spellEnd"/>
      <w:r>
        <w:rPr>
          <w:rFonts w:ascii="Arial Black" w:hAnsi="Arial Black" w:cs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 w:cs="Arial Black"/>
          <w:sz w:val="36"/>
          <w:szCs w:val="36"/>
        </w:rPr>
        <w:t>kumar</w:t>
      </w:r>
      <w:proofErr w:type="spellEnd"/>
      <w:r>
        <w:rPr>
          <w:rFonts w:ascii="Arial Black" w:hAnsi="Arial Black" w:cs="Arial Black"/>
          <w:sz w:val="36"/>
          <w:szCs w:val="36"/>
        </w:rPr>
        <w:t xml:space="preserve"> K</w:t>
      </w:r>
    </w:p>
    <w:p w:rsidR="00940830" w:rsidRDefault="00940830" w:rsidP="00940830">
      <w:pPr>
        <w:pStyle w:val="Heading4"/>
        <w:numPr>
          <w:ilvl w:val="3"/>
          <w:numId w:val="1"/>
        </w:numPr>
        <w:tabs>
          <w:tab w:val="left" w:pos="5040"/>
        </w:tabs>
        <w:jc w:val="right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Email: </w:t>
      </w:r>
      <w:r w:rsidR="009B19CC">
        <w:rPr>
          <w:b/>
          <w:bCs/>
          <w:sz w:val="24"/>
        </w:rPr>
        <w:t>Saravanak.orc</w:t>
      </w:r>
      <w:r>
        <w:rPr>
          <w:b/>
          <w:bCs/>
          <w:sz w:val="24"/>
        </w:rPr>
        <w:t xml:space="preserve">@gmail.com </w:t>
      </w:r>
    </w:p>
    <w:p w:rsidR="00940830" w:rsidRDefault="00940830" w:rsidP="00940830">
      <w:pPr>
        <w:pStyle w:val="Heading4"/>
        <w:numPr>
          <w:ilvl w:val="3"/>
          <w:numId w:val="1"/>
        </w:numPr>
        <w:pBdr>
          <w:bottom w:val="double" w:sz="6" w:space="1" w:color="auto"/>
        </w:pBdr>
        <w:tabs>
          <w:tab w:val="left" w:pos="5040"/>
        </w:tabs>
        <w:jc w:val="right"/>
        <w:rPr>
          <w:b/>
          <w:sz w:val="24"/>
        </w:rPr>
      </w:pPr>
      <w:r>
        <w:rPr>
          <w:b/>
          <w:sz w:val="20"/>
          <w:szCs w:val="20"/>
        </w:rPr>
        <w:t xml:space="preserve">Mobile: </w:t>
      </w:r>
      <w:r>
        <w:rPr>
          <w:b/>
          <w:sz w:val="24"/>
        </w:rPr>
        <w:t xml:space="preserve">+91  </w:t>
      </w:r>
      <w:r w:rsidR="009B19CC">
        <w:rPr>
          <w:b/>
          <w:sz w:val="24"/>
        </w:rPr>
        <w:t>8144106264</w:t>
      </w:r>
      <w:bookmarkStart w:id="0" w:name="_GoBack"/>
      <w:bookmarkEnd w:id="0"/>
    </w:p>
    <w:p w:rsidR="00940830" w:rsidRPr="00BE379C" w:rsidRDefault="00940830" w:rsidP="00940830"/>
    <w:p w:rsidR="00940830" w:rsidRDefault="00940830" w:rsidP="0094083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 Black"/>
          <w:b/>
          <w:smallCaps/>
          <w:sz w:val="24"/>
          <w:szCs w:val="24"/>
        </w:rPr>
        <w:t>Objective</w:t>
      </w:r>
    </w:p>
    <w:p w:rsidR="00940830" w:rsidRDefault="00381965" w:rsidP="009408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AD4">
        <w:rPr>
          <w:rFonts w:ascii="Times New Roman" w:eastAsia="Times New Roman" w:hAnsi="Times New Roman" w:cs="Times New Roman"/>
          <w:sz w:val="24"/>
          <w:szCs w:val="24"/>
          <w:lang w:eastAsia="en-IN"/>
        </w:rPr>
        <w:t>To become a Leading Software Professional by Continuously Reinventing my Capabilities and growing along with an organization and hence contributing effectively to the Software Industry. I am also willing to be part of innovative team that provides challenges and possibilities to uti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lize my skills and creativeness</w:t>
      </w:r>
      <w:r w:rsidR="00940830">
        <w:rPr>
          <w:rFonts w:ascii="Arial" w:hAnsi="Arial" w:cs="Arial"/>
          <w:sz w:val="24"/>
          <w:szCs w:val="24"/>
        </w:rPr>
        <w:t>.</w:t>
      </w:r>
    </w:p>
    <w:p w:rsidR="00940830" w:rsidRDefault="00940830" w:rsidP="009408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0830" w:rsidRPr="00772EB4" w:rsidRDefault="00940830" w:rsidP="00940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en-IN"/>
        </w:rPr>
      </w:pPr>
      <w:r w:rsidRPr="00772EB4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Summery</w:t>
      </w:r>
    </w:p>
    <w:p w:rsidR="00940830" w:rsidRPr="00381965" w:rsidRDefault="007D1633" w:rsidP="00940830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Over 3</w:t>
      </w:r>
      <w:r w:rsidR="0094083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940830"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years</w:t>
      </w:r>
      <w:r w:rsidR="00940830"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diversified experience in analysis, design, development, testing and implementation as </w:t>
      </w:r>
      <w:r w:rsidR="00940830"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ORACLE PL/SQL DEVELOPER.</w:t>
      </w:r>
    </w:p>
    <w:p w:rsidR="00381965" w:rsidRPr="002A6AD4" w:rsidRDefault="00381965" w:rsidP="00381965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A6AD4">
        <w:rPr>
          <w:rFonts w:ascii="Times New Roman" w:eastAsia="Times New Roman" w:hAnsi="Times New Roman" w:cs="Times New Roman"/>
          <w:sz w:val="24"/>
          <w:szCs w:val="24"/>
          <w:lang w:eastAsia="en-IN"/>
        </w:rPr>
        <w:t>Expertise in development of PL/SQL stored procedures, packages, Functions and Triggers.</w:t>
      </w:r>
    </w:p>
    <w:p w:rsidR="00381965" w:rsidRPr="00381965" w:rsidRDefault="00381965" w:rsidP="00381965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81965">
        <w:rPr>
          <w:rFonts w:ascii="Times New Roman" w:eastAsia="Times New Roman" w:hAnsi="Times New Roman" w:cs="Times New Roman"/>
          <w:sz w:val="24"/>
          <w:szCs w:val="24"/>
          <w:lang w:eastAsia="en-IN"/>
        </w:rPr>
        <w:t>Proficient in SQL, SQL*Plus, SQL*Loader, Tuning of SQL Queries using Explain Plan.</w:t>
      </w:r>
    </w:p>
    <w:p w:rsidR="00381965" w:rsidRPr="002A6AD4" w:rsidRDefault="00381965" w:rsidP="00381965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A6A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Experience in Development and Support of both Development and Production Systems. </w:t>
      </w:r>
    </w:p>
    <w:p w:rsidR="00381965" w:rsidRPr="002A6AD4" w:rsidRDefault="00381965" w:rsidP="00381965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A6A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Experience in supporting large scale production system. </w:t>
      </w:r>
    </w:p>
    <w:p w:rsidR="00381965" w:rsidRPr="002A6AD4" w:rsidRDefault="00381965" w:rsidP="00381965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A6AD4">
        <w:rPr>
          <w:rFonts w:ascii="Times New Roman" w:eastAsia="Times New Roman" w:hAnsi="Times New Roman" w:cs="Times New Roman"/>
          <w:sz w:val="24"/>
          <w:szCs w:val="24"/>
          <w:lang w:eastAsia="en-IN"/>
        </w:rPr>
        <w:t>Excellent problem solving, analytical, written and communication skills with ability to work both in team as well as an individual.</w:t>
      </w:r>
    </w:p>
    <w:p w:rsidR="00F53197" w:rsidRPr="00A41C85" w:rsidRDefault="00F53197" w:rsidP="00F53197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41C85">
        <w:rPr>
          <w:rFonts w:ascii="Times New Roman" w:eastAsia="Times New Roman" w:hAnsi="Times New Roman" w:cs="Times New Roman"/>
          <w:sz w:val="24"/>
          <w:szCs w:val="24"/>
          <w:lang w:eastAsia="en-IN"/>
        </w:rPr>
        <w:t>Efficient in</w:t>
      </w:r>
      <w:r w:rsidRPr="00A41C8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Optimizing</w:t>
      </w:r>
      <w:r w:rsidRPr="00A41C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A41C8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Debugging </w:t>
      </w:r>
      <w:r w:rsidRPr="00A41C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and </w:t>
      </w:r>
      <w:r w:rsidRPr="00A41C8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testing SQL</w:t>
      </w:r>
      <w:r w:rsidRPr="00A41C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41C8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queries, views and stored procedures</w:t>
      </w:r>
      <w:r w:rsidRPr="00A41C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written in </w:t>
      </w:r>
      <w:r w:rsidRPr="00A41C8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Oracle</w:t>
      </w:r>
      <w:r w:rsidRPr="00A41C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A41C8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SQL Server.</w:t>
      </w:r>
    </w:p>
    <w:p w:rsidR="00F53197" w:rsidRPr="00F53197" w:rsidRDefault="00F53197" w:rsidP="00F53197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41C85">
        <w:rPr>
          <w:rFonts w:ascii="Times New Roman" w:eastAsia="Times New Roman" w:hAnsi="Times New Roman" w:cs="Times New Roman"/>
          <w:sz w:val="24"/>
          <w:szCs w:val="24"/>
          <w:lang w:eastAsia="en-IN"/>
        </w:rPr>
        <w:t>For optimization process actively involved in capacity planning, creating views, materialized views, partitioning tables and creating indexes etc.</w:t>
      </w:r>
    </w:p>
    <w:p w:rsidR="00940830" w:rsidRPr="00C723D7" w:rsidRDefault="00381965" w:rsidP="00381965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A6AD4">
        <w:rPr>
          <w:rFonts w:ascii="Times New Roman" w:eastAsia="Times New Roman" w:hAnsi="Times New Roman" w:cs="Times New Roman"/>
          <w:sz w:val="24"/>
          <w:szCs w:val="24"/>
          <w:lang w:eastAsia="en-IN"/>
        </w:rPr>
        <w:t>Interests in learning new technologies.</w:t>
      </w:r>
    </w:p>
    <w:p w:rsidR="00086BC3" w:rsidRPr="009928C7" w:rsidRDefault="00086BC3" w:rsidP="00086BC3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92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Experience in retrieving data from external data Files and loaded into oracle tables using tools like </w:t>
      </w:r>
      <w:proofErr w:type="spellStart"/>
      <w:r w:rsidR="003303E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utl_file</w:t>
      </w:r>
      <w:proofErr w:type="spellEnd"/>
      <w:r w:rsidR="003303E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, </w:t>
      </w:r>
      <w:proofErr w:type="spellStart"/>
      <w:r w:rsidR="003303E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sql</w:t>
      </w:r>
      <w:proofErr w:type="spellEnd"/>
      <w:r w:rsidR="003303E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loaders </w:t>
      </w:r>
      <w:r w:rsidRPr="009928C7">
        <w:rPr>
          <w:rFonts w:ascii="Times New Roman" w:eastAsia="Times New Roman" w:hAnsi="Times New Roman" w:cs="Times New Roman"/>
          <w:sz w:val="24"/>
          <w:szCs w:val="24"/>
          <w:lang w:eastAsia="en-IN"/>
        </w:rPr>
        <w:t>and External Tables.</w:t>
      </w:r>
    </w:p>
    <w:p w:rsidR="00086BC3" w:rsidRPr="009928C7" w:rsidRDefault="00086BC3" w:rsidP="00086BC3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92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Involved in all phases of the </w:t>
      </w:r>
      <w:r w:rsidRPr="009928C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SDLC (Software Development Life Cycle) </w:t>
      </w:r>
      <w:r w:rsidRPr="009928C7">
        <w:rPr>
          <w:rFonts w:ascii="Times New Roman" w:eastAsia="Times New Roman" w:hAnsi="Times New Roman" w:cs="Times New Roman"/>
          <w:sz w:val="24"/>
          <w:szCs w:val="24"/>
          <w:lang w:eastAsia="en-IN"/>
        </w:rPr>
        <w:t>from analysis, design, development, testing, implementation and maintenance with timely delivery against aggressive deadlines.</w:t>
      </w:r>
    </w:p>
    <w:p w:rsidR="00940830" w:rsidRPr="00B622AB" w:rsidRDefault="00E81DE9" w:rsidP="00B622AB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30C6F">
        <w:rPr>
          <w:rFonts w:ascii="Times New Roman" w:eastAsia="Times New Roman" w:hAnsi="Times New Roman" w:cs="Times New Roman"/>
          <w:sz w:val="24"/>
          <w:szCs w:val="24"/>
          <w:lang w:eastAsia="en-IN"/>
        </w:rPr>
        <w:t>Extensively used Oracle Analytical Functions, Aggregate functions, Dynamic SQL, Exception Handling, Materialized views and views for processing data, enforcing referential integrity and needed business rules.</w:t>
      </w:r>
    </w:p>
    <w:p w:rsidR="00940830" w:rsidRDefault="00940830" w:rsidP="00940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Awarded </w:t>
      </w:r>
      <w:r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for </w:t>
      </w:r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hard work, commitment, fast problem solving skills</w:t>
      </w:r>
      <w:r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maintaining </w:t>
      </w:r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positive attitude</w:t>
      </w:r>
      <w:r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45370A"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>throughout</w:t>
      </w:r>
      <w:r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SDLC of the project.</w:t>
      </w:r>
      <w:proofErr w:type="gramEnd"/>
    </w:p>
    <w:p w:rsidR="00940830" w:rsidRDefault="00940830" w:rsidP="00940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45370A" w:rsidRDefault="00B77392" w:rsidP="00940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WORKING EXPERIENCE</w:t>
      </w:r>
    </w:p>
    <w:p w:rsidR="00B622AB" w:rsidRDefault="00B77392" w:rsidP="00B622A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Currently working in </w:t>
      </w:r>
      <w:r w:rsidR="00344689">
        <w:rPr>
          <w:sz w:val="28"/>
          <w:szCs w:val="28"/>
        </w:rPr>
        <w:t>XXXXXXX</w:t>
      </w:r>
      <w:r w:rsidR="00B622AB">
        <w:rPr>
          <w:sz w:val="28"/>
          <w:szCs w:val="28"/>
        </w:rPr>
        <w:t xml:space="preserve"> </w:t>
      </w:r>
      <w:r w:rsidR="00F55321">
        <w:rPr>
          <w:sz w:val="28"/>
          <w:szCs w:val="28"/>
        </w:rPr>
        <w:t xml:space="preserve">Chennai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from </w:t>
      </w:r>
      <w:r w:rsidR="001B2D9A">
        <w:rPr>
          <w:rFonts w:ascii="Times New Roman" w:eastAsia="Times New Roman" w:hAnsi="Times New Roman" w:cs="Times New Roman"/>
          <w:sz w:val="24"/>
          <w:szCs w:val="24"/>
          <w:lang w:eastAsia="en-IN"/>
        </w:rPr>
        <w:t>Sep</w:t>
      </w:r>
      <w:r w:rsidR="00B622A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2017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till date.</w:t>
      </w:r>
      <w:proofErr w:type="gramEnd"/>
    </w:p>
    <w:p w:rsidR="00B622AB" w:rsidRDefault="00B622AB" w:rsidP="00B622AB">
      <w:pPr>
        <w:spacing w:after="0" w:line="360" w:lineRule="auto"/>
        <w:rPr>
          <w:rFonts w:ascii="Arial Black" w:hAnsi="Arial Black" w:cs="Arial Black"/>
          <w:b/>
          <w:smallCaps/>
          <w:sz w:val="24"/>
          <w:szCs w:val="24"/>
        </w:rPr>
      </w:pPr>
      <w:r>
        <w:rPr>
          <w:rFonts w:ascii="Arial Black" w:hAnsi="Arial Black" w:cs="Arial Black"/>
          <w:b/>
          <w:smallCaps/>
          <w:sz w:val="24"/>
          <w:szCs w:val="24"/>
        </w:rPr>
        <w:t>Educational Qualification</w:t>
      </w:r>
    </w:p>
    <w:p w:rsidR="00B622AB" w:rsidRPr="00E30D4D" w:rsidRDefault="00B622AB" w:rsidP="00E30D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 Black"/>
          <w:b/>
          <w:smallCaps/>
          <w:sz w:val="24"/>
          <w:szCs w:val="24"/>
        </w:rPr>
        <w:tab/>
      </w:r>
      <w:r w:rsidRPr="00F53197">
        <w:rPr>
          <w:rFonts w:asciiTheme="majorHAnsi" w:hAnsiTheme="majorHAnsi" w:cs="Arial Black"/>
          <w:smallCaps/>
          <w:sz w:val="24"/>
          <w:szCs w:val="24"/>
        </w:rPr>
        <w:t xml:space="preserve">Completed </w:t>
      </w:r>
      <w:proofErr w:type="spellStart"/>
      <w:r w:rsidRPr="00F53197">
        <w:rPr>
          <w:rFonts w:asciiTheme="majorHAnsi" w:hAnsiTheme="majorHAnsi" w:cs="Arial Black"/>
          <w:smallCaps/>
          <w:sz w:val="24"/>
          <w:szCs w:val="24"/>
        </w:rPr>
        <w:t>B.Tech</w:t>
      </w:r>
      <w:proofErr w:type="spellEnd"/>
      <w:r w:rsidRPr="00F53197">
        <w:rPr>
          <w:rFonts w:asciiTheme="majorHAnsi" w:hAnsiTheme="majorHAnsi" w:cs="Arial Black"/>
          <w:smallCaps/>
          <w:sz w:val="24"/>
          <w:szCs w:val="24"/>
        </w:rPr>
        <w:t>.</w:t>
      </w:r>
      <w:proofErr w:type="gramStart"/>
      <w:r w:rsidRPr="00F53197">
        <w:rPr>
          <w:rFonts w:asciiTheme="majorHAnsi" w:hAnsiTheme="majorHAnsi" w:cs="Arial Black"/>
          <w:smallCaps/>
          <w:sz w:val="24"/>
          <w:szCs w:val="24"/>
        </w:rPr>
        <w:t>,</w:t>
      </w:r>
      <w:r>
        <w:rPr>
          <w:rFonts w:asciiTheme="majorHAnsi" w:hAnsiTheme="majorHAnsi" w:cs="Arial Black"/>
          <w:smallCaps/>
          <w:sz w:val="24"/>
          <w:szCs w:val="24"/>
        </w:rPr>
        <w:t>(</w:t>
      </w:r>
      <w:proofErr w:type="gramEnd"/>
      <w:r>
        <w:rPr>
          <w:rFonts w:asciiTheme="majorHAnsi" w:hAnsiTheme="majorHAnsi" w:cs="Arial Black"/>
          <w:smallCaps/>
          <w:sz w:val="24"/>
          <w:szCs w:val="24"/>
        </w:rPr>
        <w:t>2016)</w:t>
      </w:r>
      <w:r w:rsidRPr="00F53197">
        <w:rPr>
          <w:rFonts w:asciiTheme="majorHAnsi" w:hAnsiTheme="majorHAnsi" w:cs="Arial Black"/>
          <w:smallCaps/>
          <w:sz w:val="24"/>
          <w:szCs w:val="24"/>
        </w:rPr>
        <w:t xml:space="preserve"> in </w:t>
      </w:r>
      <w:proofErr w:type="spellStart"/>
      <w:r w:rsidRPr="00F53197">
        <w:rPr>
          <w:rFonts w:ascii="Arial" w:hAnsi="Arial" w:cs="Arial"/>
          <w:sz w:val="24"/>
          <w:szCs w:val="24"/>
        </w:rPr>
        <w:t>Bharath</w:t>
      </w:r>
      <w:proofErr w:type="spellEnd"/>
      <w:r w:rsidRPr="00F53197">
        <w:rPr>
          <w:rFonts w:ascii="Arial" w:hAnsi="Arial" w:cs="Arial"/>
          <w:sz w:val="24"/>
          <w:szCs w:val="24"/>
        </w:rPr>
        <w:t xml:space="preserve"> Institute of Higher Education and Research</w:t>
      </w:r>
      <w:r>
        <w:rPr>
          <w:rFonts w:ascii="Arial" w:hAnsi="Arial" w:cs="Arial"/>
          <w:sz w:val="24"/>
          <w:szCs w:val="24"/>
        </w:rPr>
        <w:t>.</w:t>
      </w:r>
    </w:p>
    <w:p w:rsidR="00940830" w:rsidRPr="00C723D7" w:rsidRDefault="00940830" w:rsidP="00B62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PROFESSIONAL EXPERIENCE</w:t>
      </w:r>
    </w:p>
    <w:p w:rsidR="003914C3" w:rsidRDefault="003914C3" w:rsidP="00940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PROJECT 1</w:t>
      </w:r>
    </w:p>
    <w:p w:rsidR="003914C3" w:rsidRDefault="00344689" w:rsidP="00940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CLIENT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xxxxx</w:t>
      </w:r>
      <w:proofErr w:type="spellEnd"/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DOMAIN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  <w:t>Banking</w:t>
      </w:r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DURATION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  <w:t>Sep</w:t>
      </w:r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16</w:t>
      </w:r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–</w:t>
      </w:r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Present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date</w:t>
      </w:r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      </w:t>
      </w:r>
      <w:r w:rsidR="003914C3"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Role</w:t>
      </w:r>
      <w:r w:rsidR="003914C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</w:t>
      </w:r>
      <w:r w:rsidR="003914C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="003914C3"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: </w:t>
      </w:r>
      <w:r w:rsidR="003914C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="003914C3"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Oracle</w:t>
      </w:r>
      <w:r w:rsidR="003914C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PLSQL</w:t>
      </w:r>
      <w:r w:rsidR="003914C3"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Developer</w:t>
      </w:r>
    </w:p>
    <w:p w:rsidR="00940830" w:rsidRDefault="00940830" w:rsidP="00940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Responsibility</w:t>
      </w:r>
    </w:p>
    <w:p w:rsidR="00940830" w:rsidRPr="00C723D7" w:rsidRDefault="00940830" w:rsidP="00940830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>Created Design, testing and release documents and scheduled reviews with business teams.</w:t>
      </w:r>
    </w:p>
    <w:p w:rsidR="00940830" w:rsidRPr="00C723D7" w:rsidRDefault="00940830" w:rsidP="00940830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>Coordinate with business team to receive feedbacks and system enhancement requirements.</w:t>
      </w:r>
    </w:p>
    <w:p w:rsidR="00940830" w:rsidRPr="00C723D7" w:rsidRDefault="00940830" w:rsidP="00940830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>Wrote PL/SQL Packages, Procedures, and Functions and utilize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 advance oracle features. </w:t>
      </w:r>
    </w:p>
    <w:p w:rsidR="00940830" w:rsidRPr="00C723D7" w:rsidRDefault="00940830" w:rsidP="00940830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>Performed performance tuning to make the online transactions work faster for business users.</w:t>
      </w:r>
    </w:p>
    <w:p w:rsidR="00940830" w:rsidRPr="00C723D7" w:rsidRDefault="00940830" w:rsidP="00940830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>Used Materialized views, Global Temporary Tables, DBMS_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JOBS</w:t>
      </w:r>
      <w:r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>, Oracle hints, and Pipelined functions to implement and enhance performance of different systems.</w:t>
      </w:r>
    </w:p>
    <w:p w:rsidR="00940830" w:rsidRPr="00C723D7" w:rsidRDefault="00940830" w:rsidP="00940830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Scheduled jobs to provide automating boarding of loans into the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Tracking system</w:t>
      </w:r>
      <w:r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40830" w:rsidRPr="00C723D7" w:rsidRDefault="00940830" w:rsidP="00940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Environment: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Oracle 11</w:t>
      </w:r>
      <w:r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g, </w:t>
      </w:r>
      <w:r w:rsidR="003914C3"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>Windows,</w:t>
      </w:r>
      <w:r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UNIX,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SQL</w:t>
      </w:r>
      <w:r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Developer</w:t>
      </w:r>
      <w:r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Putty,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Eclipse</w:t>
      </w:r>
    </w:p>
    <w:p w:rsidR="003914C3" w:rsidRDefault="003914C3" w:rsidP="00391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PROJECT 2</w:t>
      </w:r>
    </w:p>
    <w:p w:rsidR="003914C3" w:rsidRPr="00E81DE9" w:rsidRDefault="003914C3" w:rsidP="00391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DOMAIN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="006357A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Finance</w:t>
      </w:r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DURATION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="007D163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May</w:t>
      </w:r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20</w:t>
      </w:r>
      <w:r w:rsidR="007D163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17</w:t>
      </w:r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–</w:t>
      </w:r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7D163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Dec 2017</w:t>
      </w:r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      </w:t>
      </w:r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Role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="007D163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Junior</w:t>
      </w:r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Developer</w:t>
      </w:r>
    </w:p>
    <w:p w:rsidR="003914C3" w:rsidRPr="00F30C6F" w:rsidRDefault="003914C3" w:rsidP="003914C3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30C6F">
        <w:rPr>
          <w:rFonts w:ascii="Times New Roman" w:eastAsia="Times New Roman" w:hAnsi="Times New Roman" w:cs="Times New Roman"/>
          <w:sz w:val="24"/>
          <w:szCs w:val="24"/>
          <w:lang w:eastAsia="en-IN"/>
        </w:rPr>
        <w:t>Coordinated with the front end design team to provide them with the necessary stored procedures and packages and the necessary insight into the data.</w:t>
      </w:r>
    </w:p>
    <w:p w:rsidR="003914C3" w:rsidRPr="00F30C6F" w:rsidRDefault="003914C3" w:rsidP="003914C3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30C6F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Developed PL/SQL triggers and master tables for automatic creation of primary keys.</w:t>
      </w:r>
    </w:p>
    <w:p w:rsidR="003914C3" w:rsidRPr="00F30C6F" w:rsidRDefault="003914C3" w:rsidP="003914C3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30C6F">
        <w:rPr>
          <w:rFonts w:ascii="Times New Roman" w:eastAsia="Times New Roman" w:hAnsi="Times New Roman" w:cs="Times New Roman"/>
          <w:sz w:val="24"/>
          <w:szCs w:val="24"/>
          <w:lang w:eastAsia="en-IN"/>
        </w:rPr>
        <w:t>Created PL/SQL stored procedures, functions and packages for moving the data from staging area to data mart.</w:t>
      </w:r>
    </w:p>
    <w:p w:rsidR="003914C3" w:rsidRPr="00F30C6F" w:rsidRDefault="003914C3" w:rsidP="003914C3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30C6F">
        <w:rPr>
          <w:rFonts w:ascii="Times New Roman" w:eastAsia="Times New Roman" w:hAnsi="Times New Roman" w:cs="Times New Roman"/>
          <w:sz w:val="24"/>
          <w:szCs w:val="24"/>
          <w:lang w:eastAsia="en-IN"/>
        </w:rPr>
        <w:t>Created scripts to create new tables, views, queries for new enhancement in the application using TOAD.</w:t>
      </w:r>
    </w:p>
    <w:p w:rsidR="003914C3" w:rsidRPr="00F30C6F" w:rsidRDefault="003914C3" w:rsidP="003914C3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30C6F">
        <w:rPr>
          <w:rFonts w:ascii="Times New Roman" w:eastAsia="Times New Roman" w:hAnsi="Times New Roman" w:cs="Times New Roman"/>
          <w:sz w:val="24"/>
          <w:szCs w:val="24"/>
          <w:lang w:eastAsia="en-IN"/>
        </w:rPr>
        <w:t>Created indexes on the tables for faster retrieval of the data to enhance database performance.</w:t>
      </w:r>
    </w:p>
    <w:p w:rsidR="003914C3" w:rsidRPr="00F30C6F" w:rsidRDefault="003914C3" w:rsidP="003914C3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30C6F">
        <w:rPr>
          <w:rFonts w:ascii="Times New Roman" w:eastAsia="Times New Roman" w:hAnsi="Times New Roman" w:cs="Times New Roman"/>
          <w:sz w:val="24"/>
          <w:szCs w:val="24"/>
          <w:lang w:eastAsia="en-IN"/>
        </w:rPr>
        <w:t>Experience in Generating Reports.</w:t>
      </w:r>
    </w:p>
    <w:p w:rsidR="003914C3" w:rsidRPr="00F30C6F" w:rsidRDefault="003914C3" w:rsidP="003914C3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30C6F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Developed Data entry, query and reports request screens and tuned the SQL queries.</w:t>
      </w:r>
    </w:p>
    <w:p w:rsidR="003914C3" w:rsidRDefault="003914C3" w:rsidP="003914C3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30C6F">
        <w:rPr>
          <w:rFonts w:ascii="Times New Roman" w:eastAsia="Times New Roman" w:hAnsi="Times New Roman" w:cs="Times New Roman"/>
          <w:sz w:val="24"/>
          <w:szCs w:val="24"/>
          <w:lang w:eastAsia="en-IN"/>
        </w:rPr>
        <w:t>Used joins, indexes effectively in where clauses for Query optimization.</w:t>
      </w:r>
    </w:p>
    <w:p w:rsidR="00940830" w:rsidRPr="00F22913" w:rsidRDefault="003914C3" w:rsidP="00F22913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4C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Worked on various tables to create Indexes to improve query performance. Also worked on partitioning large Tables using Range Partitioning, creating </w:t>
      </w:r>
      <w:r w:rsidR="00F22913">
        <w:rPr>
          <w:rFonts w:ascii="Times New Roman" w:eastAsia="Times New Roman" w:hAnsi="Times New Roman" w:cs="Times New Roman"/>
          <w:sz w:val="24"/>
          <w:szCs w:val="24"/>
          <w:lang w:eastAsia="en-IN"/>
        </w:rPr>
        <w:t>Index Organized Table, Rollback</w:t>
      </w:r>
      <w:r w:rsidRPr="00F2291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40830" w:rsidRPr="00EC35FB" w:rsidRDefault="003914C3" w:rsidP="00EC35FB">
      <w:pPr>
        <w:spacing w:after="0" w:line="360" w:lineRule="auto"/>
        <w:rPr>
          <w:rFonts w:ascii="Arial Black" w:hAnsi="Arial Black" w:cs="Arial Black"/>
          <w:b/>
          <w:smallCaps/>
          <w:sz w:val="24"/>
          <w:szCs w:val="24"/>
        </w:rPr>
      </w:pPr>
      <w:r w:rsidRPr="00C723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Environment: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Oracle 11</w:t>
      </w:r>
      <w:r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g, Windows, UNIX,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SQL</w:t>
      </w:r>
      <w:r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Developer</w:t>
      </w:r>
      <w:r w:rsidRPr="00C723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Putty,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Eclipse</w:t>
      </w:r>
      <w:r>
        <w:rPr>
          <w:rFonts w:ascii="Arial Black" w:hAnsi="Arial Black" w:cs="Arial Black"/>
          <w:b/>
          <w:smallCaps/>
          <w:sz w:val="24"/>
          <w:szCs w:val="24"/>
        </w:rPr>
        <w:t xml:space="preserve"> </w:t>
      </w:r>
    </w:p>
    <w:p w:rsidR="00940830" w:rsidRDefault="00940830" w:rsidP="00940830">
      <w:pPr>
        <w:spacing w:after="0" w:line="360" w:lineRule="auto"/>
        <w:rPr>
          <w:rFonts w:ascii="Arial Black" w:hAnsi="Arial Black" w:cs="Arial Black"/>
          <w:b/>
          <w:smallCaps/>
          <w:sz w:val="24"/>
          <w:szCs w:val="24"/>
        </w:rPr>
      </w:pPr>
      <w:r>
        <w:rPr>
          <w:rFonts w:ascii="Arial Black" w:hAnsi="Arial Black" w:cs="Arial Black"/>
          <w:b/>
          <w:smallCaps/>
          <w:sz w:val="24"/>
          <w:szCs w:val="24"/>
        </w:rPr>
        <w:t>Declaration</w:t>
      </w:r>
    </w:p>
    <w:p w:rsidR="00940830" w:rsidRDefault="00940830" w:rsidP="009408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hereby declare that the information furnished above is true to the best of my knowledge.</w:t>
      </w:r>
    </w:p>
    <w:p w:rsidR="00940830" w:rsidRDefault="00940830" w:rsidP="009408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0830" w:rsidRDefault="00940830" w:rsidP="009408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0830" w:rsidRDefault="00940830" w:rsidP="009408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the Applicant</w:t>
      </w:r>
    </w:p>
    <w:p w:rsidR="00940830" w:rsidRDefault="00940830" w:rsidP="009408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0830" w:rsidRDefault="00940830" w:rsidP="009408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622AB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)</w:t>
      </w:r>
    </w:p>
    <w:p w:rsidR="00940830" w:rsidRDefault="00940830" w:rsidP="00940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2A64" w:rsidRDefault="00A72A64"/>
    <w:sectPr w:rsidR="00A72A64" w:rsidSect="005F7491">
      <w:pgSz w:w="11906" w:h="16838" w:code="9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A192D"/>
    <w:multiLevelType w:val="multilevel"/>
    <w:tmpl w:val="2AE8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47AD8"/>
    <w:multiLevelType w:val="multilevel"/>
    <w:tmpl w:val="07EA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76C44"/>
    <w:multiLevelType w:val="multilevel"/>
    <w:tmpl w:val="7E58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45DC4"/>
    <w:multiLevelType w:val="multilevel"/>
    <w:tmpl w:val="CE2E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2F0591"/>
    <w:multiLevelType w:val="multilevel"/>
    <w:tmpl w:val="5252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8A4B4B"/>
    <w:multiLevelType w:val="multilevel"/>
    <w:tmpl w:val="65E2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0E5FBA"/>
    <w:multiLevelType w:val="multilevel"/>
    <w:tmpl w:val="78AE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BF1299"/>
    <w:multiLevelType w:val="multilevel"/>
    <w:tmpl w:val="361A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30"/>
    <w:rsid w:val="00031335"/>
    <w:rsid w:val="00086BC3"/>
    <w:rsid w:val="001B2D9A"/>
    <w:rsid w:val="003303E5"/>
    <w:rsid w:val="00344689"/>
    <w:rsid w:val="00351EF1"/>
    <w:rsid w:val="00381965"/>
    <w:rsid w:val="003914C3"/>
    <w:rsid w:val="004348D2"/>
    <w:rsid w:val="0045370A"/>
    <w:rsid w:val="004E5586"/>
    <w:rsid w:val="005614F5"/>
    <w:rsid w:val="005A4073"/>
    <w:rsid w:val="005C1C73"/>
    <w:rsid w:val="006357AD"/>
    <w:rsid w:val="00710621"/>
    <w:rsid w:val="007868D2"/>
    <w:rsid w:val="007D1633"/>
    <w:rsid w:val="008E10C4"/>
    <w:rsid w:val="00940830"/>
    <w:rsid w:val="009B19CC"/>
    <w:rsid w:val="00A72A64"/>
    <w:rsid w:val="00B33243"/>
    <w:rsid w:val="00B622AB"/>
    <w:rsid w:val="00B77392"/>
    <w:rsid w:val="00D65BCD"/>
    <w:rsid w:val="00E30D4D"/>
    <w:rsid w:val="00E81DE9"/>
    <w:rsid w:val="00EC35FB"/>
    <w:rsid w:val="00F22913"/>
    <w:rsid w:val="00F53197"/>
    <w:rsid w:val="00F55321"/>
    <w:rsid w:val="00F6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830"/>
    <w:pPr>
      <w:suppressAutoHyphens/>
    </w:pPr>
    <w:rPr>
      <w:rFonts w:ascii="Calibri" w:eastAsia="Calibri" w:hAnsi="Calibri" w:cs="Calibri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940830"/>
    <w:pPr>
      <w:keepNext/>
      <w:tabs>
        <w:tab w:val="num" w:pos="1440"/>
      </w:tabs>
      <w:spacing w:after="0" w:line="240" w:lineRule="auto"/>
      <w:ind w:left="1440" w:hanging="360"/>
      <w:jc w:val="both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0830"/>
    <w:pPr>
      <w:keepNext/>
      <w:tabs>
        <w:tab w:val="left" w:pos="1040"/>
        <w:tab w:val="num" w:pos="2880"/>
      </w:tabs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0830"/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940830"/>
    <w:rPr>
      <w:rFonts w:ascii="Times New Roman" w:eastAsia="Times New Roman" w:hAnsi="Times New Roman" w:cs="Times New Roman"/>
      <w:sz w:val="28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830"/>
    <w:pPr>
      <w:suppressAutoHyphens/>
    </w:pPr>
    <w:rPr>
      <w:rFonts w:ascii="Calibri" w:eastAsia="Calibri" w:hAnsi="Calibri" w:cs="Calibri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940830"/>
    <w:pPr>
      <w:keepNext/>
      <w:tabs>
        <w:tab w:val="num" w:pos="1440"/>
      </w:tabs>
      <w:spacing w:after="0" w:line="240" w:lineRule="auto"/>
      <w:ind w:left="1440" w:hanging="360"/>
      <w:jc w:val="both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0830"/>
    <w:pPr>
      <w:keepNext/>
      <w:tabs>
        <w:tab w:val="left" w:pos="1040"/>
        <w:tab w:val="num" w:pos="2880"/>
      </w:tabs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0830"/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940830"/>
    <w:rPr>
      <w:rFonts w:ascii="Times New Roman" w:eastAsia="Times New Roman" w:hAnsi="Times New Roman" w:cs="Times New Roman"/>
      <w:sz w:val="2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saravana kumar</dc:creator>
  <cp:lastModifiedBy>Ravana</cp:lastModifiedBy>
  <cp:revision>5</cp:revision>
  <dcterms:created xsi:type="dcterms:W3CDTF">2021-06-25T06:28:00Z</dcterms:created>
  <dcterms:modified xsi:type="dcterms:W3CDTF">2022-04-20T08:08:00Z</dcterms:modified>
</cp:coreProperties>
</file>